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D0" w:rsidRPr="00E5469C" w:rsidRDefault="000B54D0" w:rsidP="000B54D0">
      <w:pPr>
        <w:jc w:val="center"/>
        <w:rPr>
          <w:b/>
          <w:sz w:val="28"/>
          <w:szCs w:val="28"/>
        </w:rPr>
      </w:pPr>
      <w:proofErr w:type="gramStart"/>
      <w:r w:rsidRPr="00E5469C">
        <w:rPr>
          <w:b/>
          <w:sz w:val="28"/>
          <w:szCs w:val="28"/>
        </w:rPr>
        <w:t>РОССИЙСКАЯ  ФЕДЕРАЦИЯ</w:t>
      </w:r>
      <w:proofErr w:type="gramEnd"/>
    </w:p>
    <w:p w:rsidR="000B54D0" w:rsidRPr="00E5469C" w:rsidRDefault="000B54D0" w:rsidP="000B54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</w:t>
      </w:r>
      <w:r w:rsidRPr="00E5469C">
        <w:rPr>
          <w:b/>
          <w:sz w:val="28"/>
          <w:szCs w:val="28"/>
        </w:rPr>
        <w:t xml:space="preserve">  ИНГАРСКОГО</w:t>
      </w:r>
      <w:proofErr w:type="gramEnd"/>
      <w:r w:rsidRPr="00E5469C">
        <w:rPr>
          <w:b/>
          <w:sz w:val="28"/>
          <w:szCs w:val="28"/>
        </w:rPr>
        <w:t xml:space="preserve">  СЕЛЬСКОГО  ПОСЕЛЕНИЯ</w:t>
      </w:r>
    </w:p>
    <w:p w:rsidR="000B54D0" w:rsidRPr="00E5469C" w:rsidRDefault="000B54D0" w:rsidP="000B54D0">
      <w:pPr>
        <w:jc w:val="center"/>
        <w:rPr>
          <w:b/>
          <w:sz w:val="28"/>
          <w:szCs w:val="28"/>
        </w:rPr>
      </w:pPr>
      <w:r w:rsidRPr="00E5469C">
        <w:rPr>
          <w:b/>
          <w:sz w:val="28"/>
          <w:szCs w:val="28"/>
        </w:rPr>
        <w:t xml:space="preserve">ПРИВОЛЖСКОГО   </w:t>
      </w:r>
      <w:proofErr w:type="gramStart"/>
      <w:r w:rsidRPr="00E5469C">
        <w:rPr>
          <w:b/>
          <w:sz w:val="28"/>
          <w:szCs w:val="28"/>
        </w:rPr>
        <w:t>МУНИЦИПАЛЬНОГО  РАЙОНА</w:t>
      </w:r>
      <w:proofErr w:type="gramEnd"/>
    </w:p>
    <w:p w:rsidR="000B54D0" w:rsidRPr="00E5469C" w:rsidRDefault="000B54D0" w:rsidP="000B54D0">
      <w:pPr>
        <w:jc w:val="center"/>
        <w:rPr>
          <w:b/>
          <w:sz w:val="28"/>
          <w:szCs w:val="28"/>
        </w:rPr>
      </w:pPr>
      <w:proofErr w:type="gramStart"/>
      <w:r w:rsidRPr="00E5469C">
        <w:rPr>
          <w:b/>
          <w:sz w:val="28"/>
          <w:szCs w:val="28"/>
        </w:rPr>
        <w:t>ИВАНОВСКОЙ  ОБЛАСТИ</w:t>
      </w:r>
      <w:proofErr w:type="gramEnd"/>
    </w:p>
    <w:p w:rsidR="000B54D0" w:rsidRPr="00E5469C" w:rsidRDefault="000B54D0" w:rsidP="000B54D0">
      <w:pPr>
        <w:jc w:val="center"/>
        <w:rPr>
          <w:b/>
          <w:sz w:val="28"/>
          <w:szCs w:val="28"/>
        </w:rPr>
      </w:pPr>
    </w:p>
    <w:p w:rsidR="000B54D0" w:rsidRPr="00E5469C" w:rsidRDefault="000B54D0" w:rsidP="000B54D0">
      <w:pPr>
        <w:jc w:val="center"/>
        <w:rPr>
          <w:b/>
          <w:sz w:val="28"/>
          <w:szCs w:val="28"/>
        </w:rPr>
      </w:pPr>
      <w:r w:rsidRPr="00E5469C">
        <w:rPr>
          <w:b/>
          <w:sz w:val="28"/>
          <w:szCs w:val="28"/>
        </w:rPr>
        <w:t>П О С Т А Н О В Л Е Н И Е</w:t>
      </w:r>
    </w:p>
    <w:p w:rsidR="000B54D0" w:rsidRPr="00C25015" w:rsidRDefault="000B54D0" w:rsidP="000B54D0">
      <w:pPr>
        <w:rPr>
          <w:b/>
          <w:sz w:val="28"/>
          <w:szCs w:val="28"/>
        </w:rPr>
      </w:pPr>
      <w:r w:rsidRPr="004C1166">
        <w:rPr>
          <w:b/>
          <w:sz w:val="28"/>
          <w:szCs w:val="28"/>
        </w:rPr>
        <w:t>1</w:t>
      </w:r>
      <w:r w:rsidR="00B8586B">
        <w:rPr>
          <w:b/>
          <w:sz w:val="28"/>
          <w:szCs w:val="28"/>
        </w:rPr>
        <w:t>9</w:t>
      </w:r>
      <w:r w:rsidRPr="004C1166">
        <w:rPr>
          <w:b/>
          <w:sz w:val="28"/>
          <w:szCs w:val="28"/>
        </w:rPr>
        <w:t xml:space="preserve"> апреля 2018г. </w:t>
      </w:r>
      <w:r w:rsidRPr="009351E8">
        <w:rPr>
          <w:b/>
          <w:color w:val="FF0000"/>
          <w:sz w:val="28"/>
          <w:szCs w:val="28"/>
        </w:rPr>
        <w:t xml:space="preserve">                                                                                      </w:t>
      </w:r>
      <w:r w:rsidRPr="00C25015">
        <w:rPr>
          <w:b/>
          <w:sz w:val="28"/>
          <w:szCs w:val="28"/>
        </w:rPr>
        <w:t xml:space="preserve">№ </w:t>
      </w:r>
      <w:r w:rsidR="00C25015" w:rsidRPr="00C25015">
        <w:rPr>
          <w:b/>
          <w:sz w:val="28"/>
          <w:szCs w:val="28"/>
        </w:rPr>
        <w:t>27</w:t>
      </w:r>
    </w:p>
    <w:p w:rsidR="000B54D0" w:rsidRPr="00E5469C" w:rsidRDefault="000B54D0" w:rsidP="000B54D0">
      <w:pPr>
        <w:jc w:val="center"/>
        <w:rPr>
          <w:b/>
          <w:sz w:val="28"/>
          <w:szCs w:val="28"/>
        </w:rPr>
      </w:pPr>
    </w:p>
    <w:p w:rsidR="000B54D0" w:rsidRPr="00E5469C" w:rsidRDefault="000B54D0" w:rsidP="000B54D0">
      <w:pPr>
        <w:jc w:val="center"/>
        <w:rPr>
          <w:b/>
          <w:sz w:val="28"/>
          <w:szCs w:val="28"/>
        </w:rPr>
      </w:pPr>
      <w:r w:rsidRPr="00E5469C">
        <w:rPr>
          <w:b/>
          <w:sz w:val="28"/>
          <w:szCs w:val="28"/>
        </w:rPr>
        <w:t>Об обеспечении пожарной безопасности в пожароопасный период</w:t>
      </w:r>
    </w:p>
    <w:p w:rsidR="000B54D0" w:rsidRPr="00E5469C" w:rsidRDefault="000B54D0" w:rsidP="000B54D0">
      <w:pPr>
        <w:jc w:val="center"/>
        <w:rPr>
          <w:b/>
          <w:sz w:val="28"/>
          <w:szCs w:val="28"/>
        </w:rPr>
      </w:pPr>
      <w:r w:rsidRPr="00E5469C">
        <w:rPr>
          <w:b/>
          <w:sz w:val="28"/>
          <w:szCs w:val="28"/>
        </w:rPr>
        <w:t xml:space="preserve"> и </w:t>
      </w:r>
      <w:proofErr w:type="gramStart"/>
      <w:r w:rsidRPr="00E5469C">
        <w:rPr>
          <w:b/>
          <w:sz w:val="28"/>
          <w:szCs w:val="28"/>
        </w:rPr>
        <w:t>мерах  по</w:t>
      </w:r>
      <w:proofErr w:type="gramEnd"/>
      <w:r w:rsidRPr="00E5469C">
        <w:rPr>
          <w:b/>
          <w:sz w:val="28"/>
          <w:szCs w:val="28"/>
        </w:rPr>
        <w:t xml:space="preserve"> предупреждению и ликвидации лесных пожаров на территории Ингарского сельского поселения</w:t>
      </w:r>
      <w:r>
        <w:rPr>
          <w:b/>
          <w:sz w:val="28"/>
          <w:szCs w:val="28"/>
        </w:rPr>
        <w:t xml:space="preserve"> в 201</w:t>
      </w:r>
      <w:r w:rsidR="009351E8">
        <w:rPr>
          <w:b/>
          <w:sz w:val="28"/>
          <w:szCs w:val="28"/>
        </w:rPr>
        <w:t>9</w:t>
      </w:r>
      <w:r w:rsidRPr="00E5469C">
        <w:rPr>
          <w:b/>
          <w:sz w:val="28"/>
          <w:szCs w:val="28"/>
        </w:rPr>
        <w:t xml:space="preserve"> году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</w:p>
    <w:p w:rsidR="000B54D0" w:rsidRPr="00E5469C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В целях реализации   Федерального Закона от 21.12.1994 №69-ФЗ </w:t>
      </w:r>
      <w:r w:rsidRPr="00E5469C">
        <w:rPr>
          <w:sz w:val="28"/>
          <w:szCs w:val="28"/>
        </w:rPr>
        <w:t xml:space="preserve"> «О пожарной безопаснос</w:t>
      </w:r>
      <w:r>
        <w:rPr>
          <w:sz w:val="28"/>
          <w:szCs w:val="28"/>
        </w:rPr>
        <w:t xml:space="preserve">ти» (редакция от 30.12.2015г.),  </w:t>
      </w:r>
      <w:r w:rsidRPr="00E5469C">
        <w:rPr>
          <w:sz w:val="28"/>
          <w:szCs w:val="28"/>
        </w:rPr>
        <w:t>создания условий эффективной борьбы с пожарами на территории Ингарского сельского поселения профилактических противопожарных мероприятий, направленных на предупреждение, локализацию и тушение загораний сухой травы, мусора,  а также лесных  пожаров, недопущения людских потерь и материального ущерба, сохранения лесного фонда от уничтожения и повреждения, администрация Ингарского сельского поселения</w:t>
      </w:r>
    </w:p>
    <w:p w:rsidR="000B54D0" w:rsidRPr="00E5469C" w:rsidRDefault="000B54D0" w:rsidP="000B54D0">
      <w:pPr>
        <w:jc w:val="center"/>
        <w:rPr>
          <w:b/>
          <w:sz w:val="28"/>
          <w:szCs w:val="28"/>
        </w:rPr>
      </w:pPr>
      <w:r w:rsidRPr="00E5469C">
        <w:rPr>
          <w:b/>
          <w:sz w:val="28"/>
          <w:szCs w:val="28"/>
        </w:rPr>
        <w:t>П О С Т А Н О В Л Я Е Т: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     1.Утвердить план мероприятий по обеспечению первичных мер пожарной безопасности и мероприятий по предупреждению и ликвидации лесных пожаров на территории Ингарского сельского поселения </w:t>
      </w:r>
      <w:r>
        <w:rPr>
          <w:sz w:val="28"/>
          <w:szCs w:val="28"/>
        </w:rPr>
        <w:t>в весенне-летний период 201</w:t>
      </w:r>
      <w:r w:rsidR="009351E8">
        <w:rPr>
          <w:sz w:val="28"/>
          <w:szCs w:val="28"/>
        </w:rPr>
        <w:t>9</w:t>
      </w:r>
      <w:r w:rsidRPr="00E5469C">
        <w:rPr>
          <w:sz w:val="28"/>
          <w:szCs w:val="28"/>
        </w:rPr>
        <w:t xml:space="preserve"> года (приложение №1).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     2.</w:t>
      </w:r>
      <w:r>
        <w:rPr>
          <w:sz w:val="28"/>
          <w:szCs w:val="28"/>
        </w:rPr>
        <w:t xml:space="preserve">Ввести </w:t>
      </w:r>
      <w:r w:rsidRPr="004C1166">
        <w:rPr>
          <w:sz w:val="28"/>
          <w:szCs w:val="28"/>
        </w:rPr>
        <w:t xml:space="preserve">с 25 апреля по </w:t>
      </w:r>
      <w:r w:rsidR="004C1166" w:rsidRPr="004C1166">
        <w:rPr>
          <w:sz w:val="28"/>
          <w:szCs w:val="28"/>
        </w:rPr>
        <w:t>15 мая</w:t>
      </w:r>
      <w:r w:rsidRPr="004C1166">
        <w:rPr>
          <w:sz w:val="28"/>
          <w:szCs w:val="28"/>
        </w:rPr>
        <w:t xml:space="preserve"> 201</w:t>
      </w:r>
      <w:r w:rsidR="009351E8" w:rsidRPr="004C1166">
        <w:rPr>
          <w:sz w:val="28"/>
          <w:szCs w:val="28"/>
        </w:rPr>
        <w:t xml:space="preserve">9 </w:t>
      </w:r>
      <w:r w:rsidRPr="004C1166">
        <w:rPr>
          <w:sz w:val="28"/>
          <w:szCs w:val="28"/>
        </w:rPr>
        <w:t xml:space="preserve">года </w:t>
      </w:r>
      <w:r>
        <w:rPr>
          <w:sz w:val="28"/>
          <w:szCs w:val="28"/>
        </w:rPr>
        <w:t>на территории Ингарского сельского поселения   особый противопожарный режим.</w:t>
      </w:r>
    </w:p>
    <w:p w:rsidR="000B54D0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     3.Провести опашку населенных пунктов, примыкающих к лесам</w:t>
      </w:r>
      <w:r>
        <w:rPr>
          <w:sz w:val="28"/>
          <w:szCs w:val="28"/>
        </w:rPr>
        <w:t>.</w:t>
      </w:r>
      <w:r w:rsidRPr="00E5469C">
        <w:rPr>
          <w:sz w:val="28"/>
          <w:szCs w:val="28"/>
        </w:rPr>
        <w:t xml:space="preserve"> 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4.Организовать ежедневное патрулирование населенных пунктов.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5</w:t>
      </w:r>
      <w:r w:rsidRPr="00E5469C">
        <w:rPr>
          <w:sz w:val="28"/>
          <w:szCs w:val="28"/>
        </w:rPr>
        <w:t xml:space="preserve">.Принять меры по обеспечению объектов и населенных пунктов водой для целей пожаротушения, ремонту неисправных пожарных гидрантов, подъездов к пожарным водоёмам, установке указателей в местах их размещения. 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6</w:t>
      </w:r>
      <w:r w:rsidRPr="00E5469C">
        <w:rPr>
          <w:sz w:val="28"/>
          <w:szCs w:val="28"/>
        </w:rPr>
        <w:t>.Продолжить оборудование на реках и прудах населенных пунктов пирсов для забора воды пожарными автомобилями и приспособленной для пожаротушения техникой.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469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7</w:t>
      </w:r>
      <w:r w:rsidRPr="00E5469C">
        <w:rPr>
          <w:sz w:val="28"/>
          <w:szCs w:val="28"/>
        </w:rPr>
        <w:t>.Привести в готовность ДПО поселения и обеспечить ГСМ пожарную машину для принятия мер по локализации пожаров и спасению людей и имущества до прибытия подразделений государственной пожарной службы.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8</w:t>
      </w:r>
      <w:r w:rsidRPr="00E5469C">
        <w:rPr>
          <w:sz w:val="28"/>
          <w:szCs w:val="28"/>
        </w:rPr>
        <w:t>.</w:t>
      </w:r>
      <w:r>
        <w:rPr>
          <w:sz w:val="28"/>
          <w:szCs w:val="28"/>
        </w:rPr>
        <w:t>Недопускать неконтролируемое проведение сельскохозяйственных палов на территории поселения.</w:t>
      </w:r>
    </w:p>
    <w:p w:rsidR="000B54D0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9</w:t>
      </w:r>
      <w:r w:rsidRPr="00E5469C">
        <w:rPr>
          <w:sz w:val="28"/>
          <w:szCs w:val="28"/>
        </w:rPr>
        <w:t xml:space="preserve">.Рекомендовать руководителям предприятий и организаций, </w:t>
      </w:r>
      <w:r>
        <w:rPr>
          <w:sz w:val="28"/>
          <w:szCs w:val="28"/>
        </w:rPr>
        <w:t>расположенных на территории Ингарского сельского поселения:</w:t>
      </w:r>
    </w:p>
    <w:p w:rsidR="000B54D0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очистить территории предприятий и организаций   от мусора и сухой травы, уделив особое внимание территории, прилегающей к теплотрассам;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осуществлять сжигание мусора и сухой травы, разжигание костров на закрепленной территории.</w:t>
      </w:r>
    </w:p>
    <w:p w:rsidR="000B54D0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10</w:t>
      </w:r>
      <w:r w:rsidRPr="00E5469C">
        <w:rPr>
          <w:sz w:val="28"/>
          <w:szCs w:val="28"/>
        </w:rPr>
        <w:t>.Запретить</w:t>
      </w:r>
      <w:r>
        <w:rPr>
          <w:sz w:val="28"/>
          <w:szCs w:val="28"/>
        </w:rPr>
        <w:t>:</w:t>
      </w:r>
    </w:p>
    <w:p w:rsidR="000B54D0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469C">
        <w:rPr>
          <w:sz w:val="28"/>
          <w:szCs w:val="28"/>
        </w:rPr>
        <w:t xml:space="preserve"> сжигание мусора и сухой травы на территории населенных пунктов и садоводческих коллективов, разведение </w:t>
      </w:r>
      <w:r>
        <w:rPr>
          <w:sz w:val="28"/>
          <w:szCs w:val="28"/>
        </w:rPr>
        <w:t>костров в лесу;</w:t>
      </w:r>
    </w:p>
    <w:p w:rsidR="000B54D0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>-выжигание травы на лесных полянах, лугах, полях и на земельных участках непосредственно</w:t>
      </w:r>
      <w:r w:rsidRPr="00E5469C">
        <w:rPr>
          <w:sz w:val="28"/>
          <w:szCs w:val="28"/>
        </w:rPr>
        <w:t xml:space="preserve"> </w:t>
      </w:r>
      <w:r>
        <w:rPr>
          <w:sz w:val="28"/>
          <w:szCs w:val="28"/>
        </w:rPr>
        <w:t>примыкающим к лесным массивам, а также к защитным и озеленительным лесонасаждениям.</w:t>
      </w:r>
      <w:r w:rsidRPr="00E5469C">
        <w:rPr>
          <w:sz w:val="28"/>
          <w:szCs w:val="28"/>
        </w:rPr>
        <w:t xml:space="preserve"> 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11.Рекомендовать населению на сходах граждан и через старост населенных пунктов о необходимости страхования имущества и домовладений от пожаров.</w:t>
      </w:r>
      <w:r w:rsidRPr="00E5469C">
        <w:rPr>
          <w:sz w:val="28"/>
          <w:szCs w:val="28"/>
        </w:rPr>
        <w:t xml:space="preserve">           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12</w:t>
      </w:r>
      <w:r w:rsidRPr="00E5469C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Организовать</w:t>
      </w:r>
      <w:r w:rsidRPr="00E5469C">
        <w:rPr>
          <w:sz w:val="28"/>
          <w:szCs w:val="28"/>
        </w:rPr>
        <w:t xml:space="preserve"> работу по выявлению и сносу ветхих, бесхозяйных, неэксплуатируемых (списанных с баланса) зданий и сооружений, как источника потенциальных пожаров.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13. Инспектору администрации </w:t>
      </w:r>
      <w:r w:rsidR="009351E8">
        <w:rPr>
          <w:sz w:val="28"/>
          <w:szCs w:val="28"/>
        </w:rPr>
        <w:t>Виноградовой О.И.</w:t>
      </w:r>
      <w:r w:rsidRPr="00E5469C">
        <w:rPr>
          <w:sz w:val="28"/>
          <w:szCs w:val="28"/>
        </w:rPr>
        <w:t xml:space="preserve"> </w:t>
      </w:r>
      <w:r>
        <w:rPr>
          <w:sz w:val="28"/>
          <w:szCs w:val="28"/>
        </w:rPr>
        <w:t>с 25</w:t>
      </w:r>
      <w:r w:rsidRPr="00E5469C">
        <w:rPr>
          <w:sz w:val="28"/>
          <w:szCs w:val="28"/>
        </w:rPr>
        <w:t xml:space="preserve"> апреля активизировать работу по профилактике пожаров, разъяснению среди населения</w:t>
      </w:r>
      <w:r>
        <w:rPr>
          <w:sz w:val="28"/>
          <w:szCs w:val="28"/>
        </w:rPr>
        <w:t xml:space="preserve"> первичных мер пожарной безопасности</w:t>
      </w:r>
      <w:r w:rsidRPr="00E5469C">
        <w:rPr>
          <w:sz w:val="28"/>
          <w:szCs w:val="28"/>
        </w:rPr>
        <w:t>, распространение противопожарных памяток</w:t>
      </w:r>
      <w:r>
        <w:rPr>
          <w:sz w:val="28"/>
          <w:szCs w:val="28"/>
        </w:rPr>
        <w:t>.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14</w:t>
      </w:r>
      <w:r w:rsidRPr="00E5469C">
        <w:rPr>
          <w:sz w:val="28"/>
          <w:szCs w:val="28"/>
        </w:rPr>
        <w:t>.</w:t>
      </w:r>
      <w:r w:rsidR="009351E8">
        <w:rPr>
          <w:sz w:val="28"/>
          <w:szCs w:val="28"/>
        </w:rPr>
        <w:t xml:space="preserve">Главному специалисту-финансисту Лапшиной Г.В. </w:t>
      </w:r>
      <w:r w:rsidRPr="00E5469C">
        <w:rPr>
          <w:sz w:val="28"/>
          <w:szCs w:val="28"/>
        </w:rPr>
        <w:t xml:space="preserve"> предусмотреть выделение</w:t>
      </w:r>
      <w:r>
        <w:rPr>
          <w:sz w:val="28"/>
          <w:szCs w:val="28"/>
        </w:rPr>
        <w:t xml:space="preserve">  </w:t>
      </w:r>
      <w:r w:rsidRPr="00E5469C">
        <w:rPr>
          <w:sz w:val="28"/>
          <w:szCs w:val="28"/>
        </w:rPr>
        <w:t xml:space="preserve"> из бюджета сельского поселения необходимых финансовых  </w:t>
      </w:r>
      <w:r>
        <w:rPr>
          <w:sz w:val="28"/>
          <w:szCs w:val="28"/>
        </w:rPr>
        <w:t xml:space="preserve"> </w:t>
      </w:r>
      <w:r w:rsidRPr="00E5469C">
        <w:rPr>
          <w:sz w:val="28"/>
          <w:szCs w:val="28"/>
        </w:rPr>
        <w:t>средств на проведение неотложных работ по предупреждению и профилактике пожаров на территории Ингарского сельского поселения.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15</w:t>
      </w:r>
      <w:r w:rsidRPr="00E5469C">
        <w:rPr>
          <w:sz w:val="28"/>
          <w:szCs w:val="28"/>
        </w:rPr>
        <w:t>.Отменить действия постановления администрации Ингарского сельского поселения от</w:t>
      </w:r>
      <w:r>
        <w:rPr>
          <w:sz w:val="28"/>
          <w:szCs w:val="28"/>
        </w:rPr>
        <w:t xml:space="preserve"> 1</w:t>
      </w:r>
      <w:r w:rsidR="008826ED">
        <w:rPr>
          <w:sz w:val="28"/>
          <w:szCs w:val="28"/>
        </w:rPr>
        <w:t>6</w:t>
      </w:r>
      <w:r>
        <w:rPr>
          <w:sz w:val="28"/>
          <w:szCs w:val="28"/>
        </w:rPr>
        <w:t>.04.201</w:t>
      </w:r>
      <w:r w:rsidR="008826ED">
        <w:rPr>
          <w:sz w:val="28"/>
          <w:szCs w:val="28"/>
        </w:rPr>
        <w:t xml:space="preserve">8 </w:t>
      </w:r>
      <w:r w:rsidRPr="00E5469C">
        <w:rPr>
          <w:sz w:val="28"/>
          <w:szCs w:val="28"/>
        </w:rPr>
        <w:t>г.</w:t>
      </w:r>
      <w:r>
        <w:rPr>
          <w:sz w:val="28"/>
          <w:szCs w:val="28"/>
        </w:rPr>
        <w:t xml:space="preserve"> № 3</w:t>
      </w:r>
      <w:r w:rsidR="008826ED">
        <w:rPr>
          <w:sz w:val="28"/>
          <w:szCs w:val="28"/>
        </w:rPr>
        <w:t>5</w:t>
      </w:r>
      <w:r w:rsidRPr="00E5469C">
        <w:rPr>
          <w:sz w:val="28"/>
          <w:szCs w:val="28"/>
        </w:rPr>
        <w:t>.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16</w:t>
      </w:r>
      <w:r w:rsidRPr="00E5469C">
        <w:rPr>
          <w:sz w:val="28"/>
          <w:szCs w:val="28"/>
        </w:rPr>
        <w:t>.Обнародовать настоящее постановление на информационном стенде и разме</w:t>
      </w:r>
      <w:r>
        <w:rPr>
          <w:sz w:val="28"/>
          <w:szCs w:val="28"/>
        </w:rPr>
        <w:t>с</w:t>
      </w:r>
      <w:r w:rsidRPr="00E5469C">
        <w:rPr>
          <w:sz w:val="28"/>
          <w:szCs w:val="28"/>
        </w:rPr>
        <w:t>тить на официальном сайте Ингарского сельского поселения.</w:t>
      </w:r>
    </w:p>
    <w:p w:rsidR="000B54D0" w:rsidRDefault="000B54D0" w:rsidP="000B54D0">
      <w:pPr>
        <w:jc w:val="both"/>
        <w:rPr>
          <w:sz w:val="28"/>
          <w:szCs w:val="28"/>
        </w:rPr>
      </w:pPr>
      <w:r w:rsidRPr="00E5469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17</w:t>
      </w:r>
      <w:r w:rsidRPr="00E5469C">
        <w:rPr>
          <w:sz w:val="28"/>
          <w:szCs w:val="28"/>
        </w:rPr>
        <w:t xml:space="preserve">.Контроль за выполнением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0B54D0" w:rsidRDefault="000B54D0" w:rsidP="000B54D0">
      <w:pPr>
        <w:jc w:val="both"/>
        <w:rPr>
          <w:sz w:val="28"/>
          <w:szCs w:val="28"/>
        </w:rPr>
      </w:pPr>
    </w:p>
    <w:p w:rsidR="000B54D0" w:rsidRDefault="000B54D0" w:rsidP="000B54D0">
      <w:pPr>
        <w:jc w:val="both"/>
        <w:rPr>
          <w:sz w:val="28"/>
          <w:szCs w:val="28"/>
        </w:rPr>
      </w:pPr>
    </w:p>
    <w:p w:rsidR="000B54D0" w:rsidRDefault="000B54D0" w:rsidP="000B54D0">
      <w:pPr>
        <w:jc w:val="both"/>
        <w:rPr>
          <w:sz w:val="28"/>
          <w:szCs w:val="28"/>
        </w:rPr>
      </w:pPr>
    </w:p>
    <w:p w:rsidR="000B54D0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Ингарского сельского</w:t>
      </w:r>
      <w:r w:rsidRPr="00E5469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                                  Е.Л. Прокофьева</w:t>
      </w:r>
    </w:p>
    <w:p w:rsidR="000B54D0" w:rsidRPr="00E5469C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E5469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</w:t>
      </w:r>
    </w:p>
    <w:p w:rsidR="000B54D0" w:rsidRPr="00531652" w:rsidRDefault="000B54D0" w:rsidP="000B5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B54D0" w:rsidRDefault="000B54D0" w:rsidP="000B54D0">
      <w:pPr>
        <w:jc w:val="right"/>
      </w:pPr>
    </w:p>
    <w:p w:rsidR="000B54D0" w:rsidRDefault="000B54D0" w:rsidP="000B54D0">
      <w:pPr>
        <w:jc w:val="right"/>
      </w:pPr>
    </w:p>
    <w:p w:rsidR="000B54D0" w:rsidRDefault="000B54D0" w:rsidP="000B54D0">
      <w:pPr>
        <w:jc w:val="right"/>
      </w:pPr>
    </w:p>
    <w:p w:rsidR="000B54D0" w:rsidRDefault="000B54D0" w:rsidP="000B54D0">
      <w:pPr>
        <w:jc w:val="right"/>
      </w:pPr>
    </w:p>
    <w:p w:rsidR="000B54D0" w:rsidRDefault="000B54D0" w:rsidP="000B54D0">
      <w:pPr>
        <w:jc w:val="right"/>
      </w:pPr>
    </w:p>
    <w:p w:rsidR="000B54D0" w:rsidRDefault="000B54D0" w:rsidP="000B54D0">
      <w:r>
        <w:t xml:space="preserve">                                                                              </w:t>
      </w:r>
    </w:p>
    <w:p w:rsidR="000B54D0" w:rsidRDefault="000B54D0" w:rsidP="000B54D0"/>
    <w:p w:rsidR="008826ED" w:rsidRDefault="008826ED" w:rsidP="000B54D0"/>
    <w:p w:rsidR="000B54D0" w:rsidRDefault="000B54D0" w:rsidP="000B54D0"/>
    <w:p w:rsidR="000B54D0" w:rsidRDefault="000B54D0" w:rsidP="000B54D0">
      <w:r>
        <w:t xml:space="preserve">      </w:t>
      </w:r>
    </w:p>
    <w:p w:rsidR="000B54D0" w:rsidRDefault="000B54D0" w:rsidP="000B54D0">
      <w:r>
        <w:lastRenderedPageBreak/>
        <w:t xml:space="preserve">                                                                                   Приложение №1 к постановлению главы</w:t>
      </w:r>
    </w:p>
    <w:p w:rsidR="000B54D0" w:rsidRPr="00C25015" w:rsidRDefault="000B54D0" w:rsidP="000B54D0">
      <w:pPr>
        <w:jc w:val="center"/>
      </w:pPr>
      <w:r>
        <w:t xml:space="preserve">                                                                                                  Ингарского сельского </w:t>
      </w:r>
      <w:r w:rsidRPr="00C25015">
        <w:t xml:space="preserve">поселения  </w:t>
      </w:r>
    </w:p>
    <w:p w:rsidR="000B54D0" w:rsidRPr="00C25015" w:rsidRDefault="000B54D0" w:rsidP="000B54D0">
      <w:pPr>
        <w:jc w:val="center"/>
      </w:pPr>
      <w:r w:rsidRPr="00C25015">
        <w:t xml:space="preserve">                                                                                                                       от 1</w:t>
      </w:r>
      <w:r w:rsidR="004C1166" w:rsidRPr="00C25015">
        <w:t>9</w:t>
      </w:r>
      <w:r w:rsidRPr="00C25015">
        <w:t>.04.201</w:t>
      </w:r>
      <w:r w:rsidR="008826ED" w:rsidRPr="00C25015">
        <w:t xml:space="preserve">9 </w:t>
      </w:r>
      <w:r w:rsidRPr="00C25015">
        <w:t>г. №</w:t>
      </w:r>
      <w:r w:rsidR="00C25015" w:rsidRPr="00C25015">
        <w:t>27</w:t>
      </w:r>
    </w:p>
    <w:p w:rsidR="000B54D0" w:rsidRPr="00C25015" w:rsidRDefault="000B54D0" w:rsidP="000B54D0">
      <w:pPr>
        <w:jc w:val="right"/>
      </w:pPr>
    </w:p>
    <w:p w:rsidR="000B54D0" w:rsidRPr="00480A8B" w:rsidRDefault="000B54D0" w:rsidP="000B54D0">
      <w:pPr>
        <w:jc w:val="right"/>
      </w:pPr>
    </w:p>
    <w:p w:rsidR="000B54D0" w:rsidRPr="00480A8B" w:rsidRDefault="000B54D0" w:rsidP="000B54D0">
      <w:pPr>
        <w:jc w:val="center"/>
        <w:rPr>
          <w:b/>
        </w:rPr>
      </w:pPr>
      <w:r w:rsidRPr="00480A8B">
        <w:rPr>
          <w:b/>
        </w:rPr>
        <w:t>П Л А Н</w:t>
      </w:r>
    </w:p>
    <w:p w:rsidR="000B54D0" w:rsidRPr="00480A8B" w:rsidRDefault="000B54D0" w:rsidP="000B54D0">
      <w:pPr>
        <w:jc w:val="center"/>
        <w:rPr>
          <w:b/>
        </w:rPr>
      </w:pPr>
      <w:r w:rsidRPr="00480A8B">
        <w:rPr>
          <w:b/>
        </w:rPr>
        <w:t xml:space="preserve">мероприятий по обеспечению </w:t>
      </w:r>
      <w:proofErr w:type="gramStart"/>
      <w:r w:rsidRPr="00480A8B">
        <w:rPr>
          <w:b/>
        </w:rPr>
        <w:t>первичных  мер</w:t>
      </w:r>
      <w:proofErr w:type="gramEnd"/>
      <w:r w:rsidRPr="00480A8B">
        <w:rPr>
          <w:b/>
        </w:rPr>
        <w:t xml:space="preserve"> пожарной  безопасности</w:t>
      </w:r>
    </w:p>
    <w:p w:rsidR="000B54D0" w:rsidRPr="00480A8B" w:rsidRDefault="000B54D0" w:rsidP="000B54D0">
      <w:pPr>
        <w:jc w:val="center"/>
        <w:rPr>
          <w:b/>
        </w:rPr>
      </w:pPr>
      <w:r w:rsidRPr="00480A8B">
        <w:rPr>
          <w:b/>
        </w:rPr>
        <w:t xml:space="preserve"> и мероприятий по предупреждению и ликвидации лесных пожаров</w:t>
      </w:r>
    </w:p>
    <w:p w:rsidR="000B54D0" w:rsidRDefault="000B54D0" w:rsidP="000B54D0">
      <w:pPr>
        <w:jc w:val="center"/>
        <w:rPr>
          <w:b/>
        </w:rPr>
      </w:pPr>
      <w:r w:rsidRPr="00480A8B">
        <w:rPr>
          <w:b/>
        </w:rPr>
        <w:t xml:space="preserve"> на территории Ингарского сельского поселения</w:t>
      </w:r>
      <w:r w:rsidR="00C25015">
        <w:rPr>
          <w:b/>
        </w:rPr>
        <w:t xml:space="preserve"> в </w:t>
      </w:r>
      <w:r>
        <w:rPr>
          <w:b/>
        </w:rPr>
        <w:t>201</w:t>
      </w:r>
      <w:r w:rsidR="008826ED">
        <w:rPr>
          <w:b/>
        </w:rPr>
        <w:t>9</w:t>
      </w:r>
      <w:r w:rsidRPr="00480A8B">
        <w:rPr>
          <w:b/>
        </w:rPr>
        <w:t xml:space="preserve"> год</w:t>
      </w:r>
      <w:r w:rsidR="00C25015">
        <w:rPr>
          <w:b/>
        </w:rPr>
        <w:t>у</w:t>
      </w:r>
    </w:p>
    <w:p w:rsidR="00C25015" w:rsidRPr="00B44DC2" w:rsidRDefault="00C25015" w:rsidP="000B54D0">
      <w:pPr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966"/>
        <w:gridCol w:w="2010"/>
        <w:gridCol w:w="2835"/>
      </w:tblGrid>
      <w:tr w:rsidR="000B54D0" w:rsidRPr="005A6EE7" w:rsidTr="00A606A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5A6EE7" w:rsidRDefault="000B54D0" w:rsidP="008C6242">
            <w:pPr>
              <w:rPr>
                <w:b/>
              </w:rPr>
            </w:pPr>
            <w:r w:rsidRPr="005A6EE7">
              <w:rPr>
                <w:b/>
              </w:rPr>
              <w:t>№п/п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5A6EE7" w:rsidRDefault="000B54D0" w:rsidP="008C6242">
            <w:pPr>
              <w:jc w:val="center"/>
              <w:rPr>
                <w:b/>
              </w:rPr>
            </w:pPr>
            <w:r w:rsidRPr="005A6EE7">
              <w:rPr>
                <w:b/>
              </w:rPr>
              <w:t>Наименование мероприятий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5A6EE7" w:rsidRDefault="000B54D0" w:rsidP="008C6242">
            <w:pPr>
              <w:jc w:val="center"/>
              <w:rPr>
                <w:b/>
              </w:rPr>
            </w:pPr>
            <w:r w:rsidRPr="005A6EE7">
              <w:rPr>
                <w:b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5A6EE7" w:rsidRDefault="000B54D0" w:rsidP="008C6242">
            <w:pPr>
              <w:jc w:val="center"/>
              <w:rPr>
                <w:b/>
              </w:rPr>
            </w:pPr>
            <w:r w:rsidRPr="005A6EE7">
              <w:rPr>
                <w:b/>
              </w:rPr>
              <w:t>Ответственные за исполнение</w:t>
            </w:r>
          </w:p>
        </w:tc>
      </w:tr>
      <w:tr w:rsidR="000B54D0" w:rsidRPr="005A6EE7" w:rsidTr="00A606A7">
        <w:trPr>
          <w:trHeight w:val="92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pPr>
              <w:jc w:val="center"/>
            </w:pPr>
            <w:r w:rsidRPr="00431968">
              <w:t>1.</w:t>
            </w:r>
          </w:p>
          <w:p w:rsidR="000B54D0" w:rsidRPr="00431968" w:rsidRDefault="000B54D0" w:rsidP="008C6242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r w:rsidRPr="00431968">
              <w:t xml:space="preserve">Провести сходы граждан по в </w:t>
            </w:r>
            <w:proofErr w:type="spellStart"/>
            <w:r w:rsidRPr="00431968">
              <w:t>населеных</w:t>
            </w:r>
            <w:proofErr w:type="spellEnd"/>
            <w:r w:rsidRPr="00431968">
              <w:t xml:space="preserve"> пунктах сельского поселения</w:t>
            </w:r>
          </w:p>
          <w:p w:rsidR="000B54D0" w:rsidRPr="00431968" w:rsidRDefault="000B54D0" w:rsidP="008C6242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pPr>
              <w:jc w:val="center"/>
            </w:pPr>
            <w:r w:rsidRPr="00431968">
              <w:t>с 25 апреля</w:t>
            </w:r>
          </w:p>
          <w:p w:rsidR="000B54D0" w:rsidRPr="00431968" w:rsidRDefault="000B54D0" w:rsidP="008826ED">
            <w:pPr>
              <w:jc w:val="center"/>
            </w:pPr>
            <w:r w:rsidRPr="00431968">
              <w:t>201</w:t>
            </w:r>
            <w:r w:rsidR="008826ED" w:rsidRPr="00431968">
              <w:t xml:space="preserve">9 </w:t>
            </w:r>
            <w:r w:rsidRPr="00431968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/>
          <w:p w:rsidR="000B54D0" w:rsidRPr="00431968" w:rsidRDefault="000B54D0" w:rsidP="008C6242">
            <w:r w:rsidRPr="00431968">
              <w:t>Прокофьева Е.Л.</w:t>
            </w:r>
          </w:p>
          <w:p w:rsidR="000B54D0" w:rsidRPr="00431968" w:rsidRDefault="000B54D0" w:rsidP="00431968">
            <w:r w:rsidRPr="00431968">
              <w:t xml:space="preserve"> </w:t>
            </w:r>
            <w:r w:rsidR="00431968">
              <w:t>Виноградова О.И.</w:t>
            </w: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pPr>
              <w:jc w:val="center"/>
            </w:pPr>
            <w:r w:rsidRPr="00431968"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r w:rsidRPr="00431968">
              <w:t xml:space="preserve">Организация и обучение населения </w:t>
            </w:r>
          </w:p>
          <w:p w:rsidR="000B54D0" w:rsidRPr="00431968" w:rsidRDefault="000B54D0" w:rsidP="008C6242">
            <w:r w:rsidRPr="00431968">
              <w:t>мерам пожарной безопасности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431968" w:rsidP="008C6242">
            <w:pPr>
              <w:jc w:val="center"/>
            </w:pPr>
            <w:r w:rsidRPr="00431968">
              <w:t>2 квартал 2019 г.</w:t>
            </w:r>
            <w:r w:rsidR="000B54D0" w:rsidRPr="00431968">
              <w:t xml:space="preserve"> </w:t>
            </w:r>
          </w:p>
          <w:p w:rsidR="000B54D0" w:rsidRPr="00431968" w:rsidRDefault="000B54D0" w:rsidP="008C624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r w:rsidRPr="00431968">
              <w:t>Старосты,</w:t>
            </w:r>
          </w:p>
          <w:p w:rsidR="000B54D0" w:rsidRPr="00431968" w:rsidRDefault="000B54D0" w:rsidP="008C6242">
            <w:r w:rsidRPr="00431968">
              <w:t>депутаты</w:t>
            </w:r>
          </w:p>
          <w:p w:rsidR="000B54D0" w:rsidRPr="00431968" w:rsidRDefault="008826ED" w:rsidP="008C6242">
            <w:r w:rsidRPr="00431968">
              <w:t>Виноградова О.И.</w:t>
            </w: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C6242">
            <w:pPr>
              <w:jc w:val="center"/>
            </w:pPr>
            <w:r w:rsidRPr="00A606A7"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C6242">
            <w:r w:rsidRPr="00A606A7">
              <w:t xml:space="preserve">Контроль за неорганизованными </w:t>
            </w:r>
          </w:p>
          <w:p w:rsidR="000B54D0" w:rsidRPr="00A606A7" w:rsidRDefault="000B54D0" w:rsidP="008C6242">
            <w:r w:rsidRPr="00A606A7">
              <w:t>сельскохозяйственными палами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68" w:rsidRPr="00A606A7" w:rsidRDefault="00431968" w:rsidP="00431968">
            <w:pPr>
              <w:jc w:val="center"/>
            </w:pPr>
            <w:r w:rsidRPr="00A606A7">
              <w:t xml:space="preserve">2 квартал 2019 г. </w:t>
            </w:r>
          </w:p>
          <w:p w:rsidR="000B54D0" w:rsidRPr="00A606A7" w:rsidRDefault="000B54D0" w:rsidP="008C624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C6242">
            <w:r w:rsidRPr="00A606A7">
              <w:t>Директора</w:t>
            </w:r>
          </w:p>
          <w:p w:rsidR="000B54D0" w:rsidRPr="00A606A7" w:rsidRDefault="00A606A7" w:rsidP="008C6242">
            <w:r w:rsidRPr="00A606A7">
              <w:t xml:space="preserve">КФХ </w:t>
            </w:r>
            <w:proofErr w:type="spellStart"/>
            <w:r w:rsidRPr="00A606A7">
              <w:t>Галаксизова</w:t>
            </w:r>
            <w:proofErr w:type="spellEnd"/>
            <w:r w:rsidRPr="00A606A7">
              <w:t xml:space="preserve"> А.М.</w:t>
            </w:r>
            <w:r w:rsidR="008826ED" w:rsidRPr="00A606A7">
              <w:t xml:space="preserve">  </w:t>
            </w:r>
          </w:p>
          <w:p w:rsidR="000B54D0" w:rsidRPr="00A606A7" w:rsidRDefault="000B54D0" w:rsidP="008C6242">
            <w:r w:rsidRPr="00A606A7">
              <w:t>ОАО «Родина»</w:t>
            </w:r>
          </w:p>
          <w:p w:rsidR="00A606A7" w:rsidRPr="00A606A7" w:rsidRDefault="00A606A7" w:rsidP="008C6242">
            <w:r w:rsidRPr="00A606A7">
              <w:t>ООО «Альянс»</w:t>
            </w:r>
          </w:p>
          <w:p w:rsidR="00A606A7" w:rsidRPr="00A606A7" w:rsidRDefault="00A606A7" w:rsidP="008C6242">
            <w:r w:rsidRPr="00A606A7">
              <w:t>ООО «</w:t>
            </w:r>
            <w:proofErr w:type="spellStart"/>
            <w:r w:rsidRPr="00A606A7">
              <w:t>Агропроминвест</w:t>
            </w:r>
            <w:proofErr w:type="spellEnd"/>
            <w:r w:rsidRPr="00A606A7">
              <w:t>»</w:t>
            </w:r>
          </w:p>
          <w:p w:rsidR="00A606A7" w:rsidRPr="00A606A7" w:rsidRDefault="00A606A7" w:rsidP="008C6242">
            <w:r w:rsidRPr="00A606A7">
              <w:t>ООО «</w:t>
            </w:r>
            <w:proofErr w:type="spellStart"/>
            <w:r w:rsidRPr="00A606A7">
              <w:t>Риат</w:t>
            </w:r>
            <w:proofErr w:type="spellEnd"/>
            <w:r w:rsidRPr="00A606A7">
              <w:t>»</w:t>
            </w:r>
          </w:p>
          <w:p w:rsidR="00A606A7" w:rsidRPr="00A606A7" w:rsidRDefault="00A606A7" w:rsidP="008C6242">
            <w:r w:rsidRPr="00A606A7">
              <w:t>МУП «Волжский»</w:t>
            </w: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C6242">
            <w:pPr>
              <w:jc w:val="center"/>
            </w:pPr>
            <w:r w:rsidRPr="00A606A7">
              <w:t>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C6242">
            <w:pPr>
              <w:jc w:val="both"/>
            </w:pPr>
            <w:r w:rsidRPr="00A606A7">
              <w:t xml:space="preserve">Осуществление контроля за </w:t>
            </w:r>
            <w:proofErr w:type="gramStart"/>
            <w:r w:rsidRPr="00A606A7">
              <w:t>состоянием  пожарной</w:t>
            </w:r>
            <w:proofErr w:type="gramEnd"/>
            <w:r w:rsidRPr="00A606A7">
              <w:t xml:space="preserve"> безопасности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A606A7" w:rsidP="008C6242">
            <w:pPr>
              <w:jc w:val="center"/>
            </w:pPr>
            <w:r w:rsidRPr="00A606A7">
              <w:t>в</w:t>
            </w:r>
            <w:r w:rsidR="000B54D0" w:rsidRPr="00A606A7">
              <w:t xml:space="preserve"> пожароопасный </w:t>
            </w:r>
          </w:p>
          <w:p w:rsidR="000B54D0" w:rsidRPr="00A606A7" w:rsidRDefault="000B54D0" w:rsidP="008C6242">
            <w:pPr>
              <w:jc w:val="center"/>
            </w:pPr>
            <w:r w:rsidRPr="00A606A7">
              <w:t>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C6242">
            <w:r w:rsidRPr="00A606A7">
              <w:t>Старосты,</w:t>
            </w:r>
          </w:p>
          <w:p w:rsidR="000B54D0" w:rsidRPr="00A606A7" w:rsidRDefault="000B54D0" w:rsidP="008C6242">
            <w:r w:rsidRPr="00A606A7">
              <w:t>депутаты</w:t>
            </w:r>
          </w:p>
          <w:p w:rsidR="000B54D0" w:rsidRPr="00A606A7" w:rsidRDefault="008826ED" w:rsidP="008C6242">
            <w:r w:rsidRPr="00A606A7">
              <w:t>Виноградова О.И.</w:t>
            </w: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pPr>
              <w:jc w:val="center"/>
            </w:pPr>
            <w:r w:rsidRPr="00431968">
              <w:t>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r w:rsidRPr="00431968">
              <w:t>Опашка населенных пунктов</w:t>
            </w:r>
          </w:p>
          <w:p w:rsidR="000B54D0" w:rsidRPr="00431968" w:rsidRDefault="000B54D0" w:rsidP="008C6242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A606A7" w:rsidP="00431968">
            <w:pPr>
              <w:jc w:val="center"/>
            </w:pPr>
            <w:r>
              <w:t>м</w:t>
            </w:r>
            <w:r w:rsidR="000B54D0" w:rsidRPr="00431968">
              <w:t>ай</w:t>
            </w:r>
            <w:r>
              <w:t xml:space="preserve">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r w:rsidRPr="00431968">
              <w:t>Прокофьева Е.Л.</w:t>
            </w:r>
          </w:p>
          <w:p w:rsidR="000B54D0" w:rsidRPr="00431968" w:rsidRDefault="008826ED" w:rsidP="008C6242">
            <w:r w:rsidRPr="00431968">
              <w:t>Виноградова О.И.</w:t>
            </w:r>
          </w:p>
          <w:p w:rsidR="000B54D0" w:rsidRPr="00431968" w:rsidRDefault="000B54D0" w:rsidP="008C6242">
            <w:pPr>
              <w:jc w:val="both"/>
            </w:pP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A606A7" w:rsidP="008C6242">
            <w:pPr>
              <w:jc w:val="center"/>
            </w:pPr>
            <w:r>
              <w:t>6</w:t>
            </w:r>
            <w:r w:rsidR="000B54D0" w:rsidRPr="00A606A7"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C6242">
            <w:r w:rsidRPr="00A606A7">
              <w:t xml:space="preserve">Подготовить и направить </w:t>
            </w:r>
            <w:proofErr w:type="spellStart"/>
            <w:r w:rsidRPr="00A606A7">
              <w:t>информа</w:t>
            </w:r>
            <w:proofErr w:type="spellEnd"/>
            <w:r w:rsidRPr="00A606A7">
              <w:t>-</w:t>
            </w:r>
          </w:p>
          <w:p w:rsidR="000B54D0" w:rsidRPr="00A606A7" w:rsidRDefault="000B54D0" w:rsidP="008C6242">
            <w:pPr>
              <w:jc w:val="both"/>
            </w:pPr>
            <w:proofErr w:type="spellStart"/>
            <w:r w:rsidRPr="00A606A7">
              <w:t>ционные</w:t>
            </w:r>
            <w:proofErr w:type="spellEnd"/>
            <w:r w:rsidRPr="00A606A7">
              <w:t xml:space="preserve"> письма в адрес организаций, эксплуатирующих теплотрассы, о необходимости очистки прилегающей территории, в </w:t>
            </w:r>
            <w:proofErr w:type="gramStart"/>
            <w:r w:rsidRPr="00A606A7">
              <w:t>радиусе,  предусмотренном</w:t>
            </w:r>
            <w:proofErr w:type="gramEnd"/>
            <w:r w:rsidRPr="00A606A7">
              <w:t xml:space="preserve"> нормами, от горючего мусора и прошлогодней растительности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826ED">
            <w:pPr>
              <w:jc w:val="center"/>
            </w:pPr>
            <w:r w:rsidRPr="00A606A7">
              <w:t>до 30.04 апреля 201</w:t>
            </w:r>
            <w:r w:rsidR="008826ED" w:rsidRPr="00A606A7">
              <w:t xml:space="preserve">9 </w:t>
            </w:r>
            <w:r w:rsidRPr="00A606A7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8826ED" w:rsidP="008C6242">
            <w:r w:rsidRPr="00A606A7">
              <w:t>Виноградовой О.И.</w:t>
            </w: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A606A7" w:rsidP="008C62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0B54D0" w:rsidRPr="00431968">
              <w:rPr>
                <w:color w:val="FF0000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r w:rsidRPr="00431968">
              <w:t xml:space="preserve">Организовать дежурства из числа </w:t>
            </w:r>
          </w:p>
          <w:p w:rsidR="000B54D0" w:rsidRPr="00431968" w:rsidRDefault="000B54D0" w:rsidP="008826ED">
            <w:r w:rsidRPr="00431968">
              <w:t>работников   администрации в выходные дни с целью принятия мер оперативного реагирования в случае ухудшения обстановки с пожарами на территории поселения.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A606A7" w:rsidP="008C6242">
            <w:pPr>
              <w:jc w:val="center"/>
            </w:pPr>
            <w:r>
              <w:t>в</w:t>
            </w:r>
            <w:r w:rsidR="000B54D0" w:rsidRPr="00431968">
              <w:t xml:space="preserve"> пожароопасный</w:t>
            </w:r>
          </w:p>
          <w:p w:rsidR="000B54D0" w:rsidRPr="00431968" w:rsidRDefault="000B54D0" w:rsidP="008C6242">
            <w:pPr>
              <w:jc w:val="center"/>
            </w:pPr>
            <w:r w:rsidRPr="00431968">
              <w:t>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8826ED" w:rsidP="008C6242">
            <w:r w:rsidRPr="00431968">
              <w:t>Виноградова О.И.</w:t>
            </w: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A606A7" w:rsidP="008C6242">
            <w:pPr>
              <w:jc w:val="center"/>
            </w:pPr>
            <w:r>
              <w:t>8</w:t>
            </w:r>
            <w:r w:rsidR="000B54D0" w:rsidRPr="00A606A7"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826ED">
            <w:r w:rsidRPr="00A606A7">
              <w:t>Работникам МКУ КО активизировать работу по противопожарной пропаганде в лесах, используя тематические выставки, беседы, лекции.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A606A7" w:rsidP="008C6242">
            <w:r w:rsidRPr="00A606A7">
              <w:t>в</w:t>
            </w:r>
            <w:r w:rsidR="000B54D0" w:rsidRPr="00A606A7">
              <w:t xml:space="preserve"> течение весенне-</w:t>
            </w:r>
          </w:p>
          <w:p w:rsidR="000B54D0" w:rsidRPr="00A606A7" w:rsidRDefault="000B54D0" w:rsidP="008C6242">
            <w:r w:rsidRPr="00A606A7">
              <w:t>летнего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A606A7" w:rsidRDefault="000B54D0" w:rsidP="008C6242">
            <w:r w:rsidRPr="00A606A7">
              <w:t>Директор МУ КО</w:t>
            </w:r>
          </w:p>
          <w:p w:rsidR="000B54D0" w:rsidRPr="00A606A7" w:rsidRDefault="000B54D0" w:rsidP="008C6242">
            <w:r w:rsidRPr="00A606A7">
              <w:t>Шибанова Н.Л.</w:t>
            </w: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C25015" w:rsidRDefault="00A606A7" w:rsidP="008C6242">
            <w:pPr>
              <w:jc w:val="center"/>
            </w:pPr>
            <w:r w:rsidRPr="00C25015">
              <w:lastRenderedPageBreak/>
              <w:t>9</w:t>
            </w:r>
            <w:r w:rsidR="000B54D0" w:rsidRPr="00C25015"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C25015" w:rsidRDefault="000B54D0" w:rsidP="008C6242">
            <w:pPr>
              <w:jc w:val="both"/>
            </w:pPr>
            <w:r w:rsidRPr="00C25015">
              <w:t xml:space="preserve">Обязать жителей индивидуальных домов иметь первичные средства пожаротушения, содержать придомовую территорию в порядке. </w:t>
            </w:r>
          </w:p>
          <w:p w:rsidR="000B54D0" w:rsidRPr="00C25015" w:rsidRDefault="000B54D0" w:rsidP="008C6242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C25015" w:rsidRDefault="000B54D0" w:rsidP="008C6242">
            <w:pPr>
              <w:jc w:val="center"/>
            </w:pPr>
            <w:r w:rsidRPr="00C25015"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C25015" w:rsidRDefault="000B54D0" w:rsidP="008C6242">
            <w:r w:rsidRPr="00C25015">
              <w:t xml:space="preserve">Владельцы </w:t>
            </w:r>
            <w:proofErr w:type="spellStart"/>
            <w:r w:rsidRPr="00C25015">
              <w:t>индиви</w:t>
            </w:r>
            <w:proofErr w:type="spellEnd"/>
            <w:r w:rsidRPr="00C25015">
              <w:t>-</w:t>
            </w:r>
          </w:p>
          <w:p w:rsidR="000B54D0" w:rsidRPr="00C25015" w:rsidRDefault="000B54D0" w:rsidP="008C6242">
            <w:r w:rsidRPr="00C25015">
              <w:t>дуальных домов</w:t>
            </w:r>
          </w:p>
          <w:p w:rsidR="000B54D0" w:rsidRPr="00C25015" w:rsidRDefault="008826ED" w:rsidP="008C6242">
            <w:r w:rsidRPr="00C25015">
              <w:t>Виноградова О.И.</w:t>
            </w: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C25015" w:rsidRDefault="000B54D0" w:rsidP="00A606A7">
            <w:pPr>
              <w:jc w:val="center"/>
            </w:pPr>
            <w:r w:rsidRPr="00C25015">
              <w:t>1</w:t>
            </w:r>
            <w:r w:rsidR="00A606A7" w:rsidRPr="00C25015">
              <w:t>0</w:t>
            </w:r>
            <w:r w:rsidRPr="00C25015">
              <w:t xml:space="preserve">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C25015" w:rsidRDefault="000B54D0" w:rsidP="008C6242">
            <w:pPr>
              <w:jc w:val="both"/>
            </w:pPr>
            <w:r w:rsidRPr="00C25015">
              <w:t>Разместить на информационных стендах поселения и в садоводческих кооперативах памятки о мерах пожарной безопасности в весенне-летний пожароопасный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C25015" w:rsidRDefault="000B54D0" w:rsidP="008C6242">
            <w:pPr>
              <w:jc w:val="center"/>
            </w:pPr>
            <w:r w:rsidRPr="00C25015">
              <w:t>до 30.04</w:t>
            </w:r>
            <w:r w:rsidR="00A606A7" w:rsidRPr="00C25015">
              <w:t>.</w:t>
            </w:r>
            <w:r w:rsidRPr="00C25015">
              <w:t>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C25015" w:rsidRDefault="000B54D0" w:rsidP="008C6242">
            <w:r w:rsidRPr="00C25015">
              <w:t>Колесова Г.И.</w:t>
            </w:r>
          </w:p>
        </w:tc>
      </w:tr>
      <w:tr w:rsidR="000B54D0" w:rsidRPr="005A6EE7" w:rsidTr="00A606A7">
        <w:trPr>
          <w:trHeight w:val="6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A606A7">
            <w:pPr>
              <w:jc w:val="center"/>
              <w:rPr>
                <w:color w:val="FF0000"/>
              </w:rPr>
            </w:pPr>
            <w:r w:rsidRPr="00C25015">
              <w:t>1</w:t>
            </w:r>
            <w:r w:rsidR="00A606A7" w:rsidRPr="00C25015">
              <w:t>1</w:t>
            </w:r>
            <w:r w:rsidRPr="00C25015"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C6242">
            <w:pPr>
              <w:jc w:val="both"/>
            </w:pPr>
            <w:r w:rsidRPr="00431968">
              <w:t>Выделить денежные средства на резерв материальных ресурсов, ГСМ на период пожарной опасности.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0B54D0" w:rsidP="008826ED">
            <w:pPr>
              <w:jc w:val="center"/>
            </w:pPr>
            <w:r w:rsidRPr="00431968">
              <w:t>до 30.04 201</w:t>
            </w:r>
            <w:r w:rsidR="008826ED" w:rsidRPr="00431968">
              <w:t xml:space="preserve">9 </w:t>
            </w:r>
            <w:r w:rsidRPr="00431968"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D0" w:rsidRPr="00431968" w:rsidRDefault="008826ED" w:rsidP="008C6242">
            <w:r w:rsidRPr="00431968">
              <w:t>Лапшина Г.В.</w:t>
            </w:r>
          </w:p>
          <w:p w:rsidR="000B54D0" w:rsidRPr="00431968" w:rsidRDefault="000B54D0" w:rsidP="008C6242"/>
          <w:p w:rsidR="000B54D0" w:rsidRPr="00431968" w:rsidRDefault="000B54D0" w:rsidP="008C6242"/>
          <w:p w:rsidR="000B54D0" w:rsidRPr="00431968" w:rsidRDefault="000B54D0" w:rsidP="008C6242"/>
        </w:tc>
      </w:tr>
    </w:tbl>
    <w:p w:rsidR="000B54D0" w:rsidRDefault="000B54D0" w:rsidP="000B54D0">
      <w:pPr>
        <w:rPr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sz w:val="28"/>
          <w:szCs w:val="28"/>
        </w:rPr>
      </w:pPr>
    </w:p>
    <w:p w:rsidR="000B54D0" w:rsidRPr="001D49C9" w:rsidRDefault="000B54D0" w:rsidP="000B54D0">
      <w:pPr>
        <w:jc w:val="center"/>
        <w:rPr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jc w:val="center"/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Default="000B54D0" w:rsidP="000B54D0">
      <w:pPr>
        <w:rPr>
          <w:b/>
          <w:sz w:val="28"/>
          <w:szCs w:val="28"/>
        </w:rPr>
      </w:pPr>
    </w:p>
    <w:p w:rsidR="000B54D0" w:rsidRPr="00EE18F8" w:rsidRDefault="000B54D0" w:rsidP="000B54D0">
      <w:pPr>
        <w:rPr>
          <w:b/>
          <w:sz w:val="28"/>
          <w:szCs w:val="28"/>
        </w:rPr>
      </w:pPr>
    </w:p>
    <w:p w:rsidR="0056716E" w:rsidRDefault="0056716E"/>
    <w:sectPr w:rsidR="0056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D0"/>
    <w:rsid w:val="000B54D0"/>
    <w:rsid w:val="00431968"/>
    <w:rsid w:val="004720F2"/>
    <w:rsid w:val="004C1166"/>
    <w:rsid w:val="004E1EFD"/>
    <w:rsid w:val="0056716E"/>
    <w:rsid w:val="008826ED"/>
    <w:rsid w:val="0090388F"/>
    <w:rsid w:val="009351E8"/>
    <w:rsid w:val="00A606A7"/>
    <w:rsid w:val="00B36158"/>
    <w:rsid w:val="00B8586B"/>
    <w:rsid w:val="00C25015"/>
    <w:rsid w:val="00D977C7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38F88-46C5-4B23-A99E-5612AF6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E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2019-04-22T09:59:00Z</cp:lastPrinted>
  <dcterms:created xsi:type="dcterms:W3CDTF">2019-04-04T10:27:00Z</dcterms:created>
  <dcterms:modified xsi:type="dcterms:W3CDTF">2019-04-22T10:00:00Z</dcterms:modified>
</cp:coreProperties>
</file>